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E5" w:rsidRDefault="00150AE5" w:rsidP="00150AE5">
      <w:pPr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150AE5">
        <w:rPr>
          <w:rFonts w:ascii="Times New Roman" w:hAnsi="Times New Roman" w:cs="Times New Roman"/>
          <w:b/>
          <w:sz w:val="36"/>
          <w:szCs w:val="36"/>
        </w:rPr>
        <w:t>Без названия</w:t>
      </w:r>
    </w:p>
    <w:p w:rsidR="00150AE5" w:rsidRDefault="00150AE5" w:rsidP="00150AE5">
      <w:pPr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150AE5" w:rsidRDefault="00150AE5" w:rsidP="00150AE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это больно. Терять близкое и родное тебе существо. Я до сих пор помню, как он радовался моему приходу. Будто мое дитя. Он был со мной столько лет и вот. Его больше нет.</w:t>
      </w:r>
    </w:p>
    <w:p w:rsidR="00150AE5" w:rsidRDefault="00150AE5" w:rsidP="00150AE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 заболел, я очень волновалась за него. Он был довольно стар, но я надеялась, что он выздоровеет. Но мои надежды не сбылись.</w:t>
      </w:r>
    </w:p>
    <w:p w:rsidR="00150AE5" w:rsidRDefault="00150AE5" w:rsidP="00150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ему было очень плохо. Особенно в эти дни, в эти выходные. Он плакал. Я всю ночь не спала, т.к. это мучило меня. Я подошла и взяла его на руки. Мне было так больно видеть его таким. Лишь на моих руках он перестал плакать. Но как только я пыталась его отпустить, он снова начинал плакать. Мне было так больно.</w:t>
      </w:r>
    </w:p>
    <w:p w:rsidR="00150AE5" w:rsidRDefault="00150AE5" w:rsidP="00150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решила облегчить его страдания. Хоть это и было тяжелым решением для меня. </w:t>
      </w:r>
    </w:p>
    <w:p w:rsidR="00150AE5" w:rsidRDefault="00150AE5" w:rsidP="00150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его нет.</w:t>
      </w:r>
      <w:r w:rsidR="00F83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вспоминаю последние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мгновения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проведенные с ним с грустью</w:t>
      </w:r>
      <w:r w:rsidR="00F8374E">
        <w:rPr>
          <w:rFonts w:ascii="Times New Roman" w:hAnsi="Times New Roman" w:cs="Times New Roman"/>
          <w:sz w:val="28"/>
          <w:szCs w:val="28"/>
        </w:rPr>
        <w:t xml:space="preserve"> и тяжестью на сердце. Я помню, как прижимала его к своей груди, а он вцепился мне в плечо, мягко и любя, будто прощался со мной. Это было так тяжело.</w:t>
      </w:r>
    </w:p>
    <w:p w:rsidR="00F8374E" w:rsidRDefault="00F8374E" w:rsidP="00150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его больше нет. </w:t>
      </w:r>
    </w:p>
    <w:p w:rsidR="00925691" w:rsidRDefault="00925691" w:rsidP="00150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как ты будил меня, прижимаясь ко мне и шепча на своем языке «Доброе утро». А ночью ты меня провожал в таинственную и волшебную сказку сна.</w:t>
      </w:r>
    </w:p>
    <w:p w:rsidR="00925691" w:rsidRDefault="00925691" w:rsidP="00150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ты был рядом, я забывала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горестях и печалях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отягавчавших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меня. Своим существованием ты </w:t>
      </w:r>
      <w:r w:rsidR="00F711FA">
        <w:rPr>
          <w:rFonts w:ascii="Times New Roman" w:hAnsi="Times New Roman" w:cs="Times New Roman"/>
          <w:sz w:val="28"/>
          <w:szCs w:val="28"/>
        </w:rPr>
        <w:t>предавал</w:t>
      </w:r>
      <w:r>
        <w:rPr>
          <w:rFonts w:ascii="Times New Roman" w:hAnsi="Times New Roman" w:cs="Times New Roman"/>
          <w:sz w:val="28"/>
          <w:szCs w:val="28"/>
        </w:rPr>
        <w:t xml:space="preserve"> мне силы, как вода придает дереву. Ты провожал меня взглядом сидя на подоконнике и смотря в окно. Ты был мне так дорог.</w:t>
      </w:r>
      <w:r w:rsidR="00F711FA">
        <w:rPr>
          <w:rFonts w:ascii="Times New Roman" w:hAnsi="Times New Roman" w:cs="Times New Roman"/>
          <w:sz w:val="28"/>
          <w:szCs w:val="28"/>
        </w:rPr>
        <w:t xml:space="preserve"> Он больше не </w:t>
      </w:r>
      <w:proofErr w:type="gramStart"/>
      <w:r w:rsidR="00F711FA">
        <w:rPr>
          <w:rFonts w:ascii="Times New Roman" w:hAnsi="Times New Roman" w:cs="Times New Roman"/>
          <w:sz w:val="28"/>
          <w:szCs w:val="28"/>
        </w:rPr>
        <w:t>выглянет из-за угла встречая</w:t>
      </w:r>
      <w:proofErr w:type="gramEnd"/>
      <w:r w:rsidR="00F711FA">
        <w:rPr>
          <w:rFonts w:ascii="Times New Roman" w:hAnsi="Times New Roman" w:cs="Times New Roman"/>
          <w:sz w:val="28"/>
          <w:szCs w:val="28"/>
        </w:rPr>
        <w:t xml:space="preserve"> меня дома. Не подойдет ко мне, чтобы я его приласкала. Его больше не будет рядом и это так тяжело и больно. Он был со мной 15 долгих лет, когда мне было радостно и грустно. В счастье и горе. Он понимал меня лучше, чем кто-либо другой на этом свете. Таких существ в мире мало. Он был одним из них…</w:t>
      </w:r>
    </w:p>
    <w:p w:rsidR="00F711FA" w:rsidRDefault="00F711FA" w:rsidP="00150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…Так больно терять близких и родных. Появляется такое чувство, будто вместе с ним уходит часть твоей души и остается пустота. Они были рядом, заполняя твое одиночество. Радовали нас. Оберегали.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 там им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и не больно. Там они ощутят рай. </w:t>
      </w:r>
    </w:p>
    <w:p w:rsidR="00F711FA" w:rsidRPr="00F711FA" w:rsidRDefault="00F711FA" w:rsidP="00150A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P.S. </w:t>
      </w:r>
      <w:r>
        <w:rPr>
          <w:rFonts w:ascii="Times New Roman" w:hAnsi="Times New Roman" w:cs="Times New Roman"/>
          <w:sz w:val="28"/>
          <w:szCs w:val="28"/>
        </w:rPr>
        <w:t>Посвящается ушедшим.</w:t>
      </w:r>
    </w:p>
    <w:sectPr w:rsidR="00F711FA" w:rsidRPr="00F711FA" w:rsidSect="00150A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150AE5"/>
    <w:rsid w:val="00023B7D"/>
    <w:rsid w:val="00032836"/>
    <w:rsid w:val="00116402"/>
    <w:rsid w:val="0012224F"/>
    <w:rsid w:val="00150AE5"/>
    <w:rsid w:val="00182E02"/>
    <w:rsid w:val="001B3CB0"/>
    <w:rsid w:val="002F75C3"/>
    <w:rsid w:val="00303201"/>
    <w:rsid w:val="003B71B2"/>
    <w:rsid w:val="003E4E97"/>
    <w:rsid w:val="004846CE"/>
    <w:rsid w:val="00485790"/>
    <w:rsid w:val="004F3563"/>
    <w:rsid w:val="00534FBE"/>
    <w:rsid w:val="00683170"/>
    <w:rsid w:val="006A4BF1"/>
    <w:rsid w:val="006F68B5"/>
    <w:rsid w:val="00772350"/>
    <w:rsid w:val="008B0193"/>
    <w:rsid w:val="008C224B"/>
    <w:rsid w:val="00900BB3"/>
    <w:rsid w:val="00925691"/>
    <w:rsid w:val="00960051"/>
    <w:rsid w:val="00A308B6"/>
    <w:rsid w:val="00B52A8A"/>
    <w:rsid w:val="00B74F0D"/>
    <w:rsid w:val="00B82418"/>
    <w:rsid w:val="00B82CA8"/>
    <w:rsid w:val="00B920AB"/>
    <w:rsid w:val="00BF5AC0"/>
    <w:rsid w:val="00C22AD3"/>
    <w:rsid w:val="00C63B15"/>
    <w:rsid w:val="00CB6941"/>
    <w:rsid w:val="00D33F68"/>
    <w:rsid w:val="00D354BA"/>
    <w:rsid w:val="00D57D7F"/>
    <w:rsid w:val="00D73DEF"/>
    <w:rsid w:val="00D875DE"/>
    <w:rsid w:val="00DE57A2"/>
    <w:rsid w:val="00E43BDA"/>
    <w:rsid w:val="00EE167B"/>
    <w:rsid w:val="00F711FA"/>
    <w:rsid w:val="00F8374E"/>
    <w:rsid w:val="00FE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Ева</cp:lastModifiedBy>
  <cp:revision>4</cp:revision>
  <dcterms:created xsi:type="dcterms:W3CDTF">2013-02-02T19:08:00Z</dcterms:created>
  <dcterms:modified xsi:type="dcterms:W3CDTF">2013-02-03T15:20:00Z</dcterms:modified>
</cp:coreProperties>
</file>